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F3" w:rsidRPr="003128F3" w:rsidRDefault="003128F3" w:rsidP="003128F3">
      <w:pPr>
        <w:pStyle w:val="NormalWeb"/>
        <w:shd w:val="clear" w:color="auto" w:fill="FFFFFF"/>
        <w:spacing w:before="120" w:beforeAutospacing="0" w:after="240" w:afterAutospacing="0" w:line="299" w:lineRule="atLeast"/>
        <w:jc w:val="center"/>
        <w:rPr>
          <w:rFonts w:ascii="Nirmala UI" w:hAnsi="Nirmala UI" w:cs="Nirmala UI"/>
          <w:color w:val="222222"/>
          <w:sz w:val="28"/>
          <w:szCs w:val="20"/>
        </w:rPr>
      </w:pPr>
      <w:r w:rsidRPr="003128F3">
        <w:rPr>
          <w:rFonts w:ascii="Verdana" w:hAnsi="Verdana"/>
          <w:color w:val="222222"/>
          <w:sz w:val="28"/>
          <w:szCs w:val="20"/>
        </w:rPr>
        <w:t>‘</w:t>
      </w:r>
      <w:proofErr w:type="spellStart"/>
      <w:r w:rsidRPr="003128F3">
        <w:rPr>
          <w:rFonts w:ascii="Nirmala UI" w:hAnsi="Nirmala UI" w:cs="Nirmala UI"/>
          <w:color w:val="222222"/>
          <w:sz w:val="28"/>
          <w:szCs w:val="20"/>
        </w:rPr>
        <w:t>ತೆಂಕಣ</w:t>
      </w:r>
      <w:proofErr w:type="spellEnd"/>
      <w:r w:rsidRPr="003128F3">
        <w:rPr>
          <w:rFonts w:ascii="Verdana" w:hAnsi="Verdana"/>
          <w:color w:val="222222"/>
          <w:sz w:val="28"/>
          <w:szCs w:val="20"/>
        </w:rPr>
        <w:t xml:space="preserve"> </w:t>
      </w:r>
      <w:proofErr w:type="spellStart"/>
      <w:r w:rsidRPr="003128F3">
        <w:rPr>
          <w:rFonts w:ascii="Nirmala UI" w:hAnsi="Nirmala UI" w:cs="Nirmala UI"/>
          <w:color w:val="222222"/>
          <w:sz w:val="28"/>
          <w:szCs w:val="20"/>
        </w:rPr>
        <w:t>ಗಾಳಿಯಾಟ</w:t>
      </w:r>
      <w:proofErr w:type="spellEnd"/>
      <w:r w:rsidRPr="003128F3">
        <w:rPr>
          <w:rFonts w:ascii="Verdana" w:hAnsi="Verdana"/>
          <w:color w:val="222222"/>
          <w:sz w:val="28"/>
          <w:szCs w:val="20"/>
        </w:rPr>
        <w:t>’</w:t>
      </w:r>
    </w:p>
    <w:p w:rsidR="003128F3" w:rsidRDefault="003128F3" w:rsidP="003128F3">
      <w:pPr>
        <w:pStyle w:val="NormalWeb"/>
        <w:shd w:val="clear" w:color="auto" w:fill="FFFFFF"/>
        <w:spacing w:before="120" w:beforeAutospacing="0" w:after="240" w:afterAutospacing="0" w:line="299" w:lineRule="atLeast"/>
        <w:rPr>
          <w:rFonts w:ascii="Verdana" w:hAnsi="Verdana"/>
          <w:color w:val="222222"/>
          <w:sz w:val="20"/>
          <w:szCs w:val="20"/>
        </w:rPr>
      </w:pPr>
      <w:r>
        <w:rPr>
          <w:rFonts w:ascii="Nirmala UI" w:hAnsi="Nirmala UI" w:cs="Nirmala UI"/>
          <w:color w:val="222222"/>
          <w:sz w:val="20"/>
          <w:szCs w:val="20"/>
        </w:rPr>
        <w:t xml:space="preserve">   </w:t>
      </w:r>
      <w:proofErr w:type="spellStart"/>
      <w:proofErr w:type="gramStart"/>
      <w:r>
        <w:rPr>
          <w:rFonts w:ascii="Nirmala UI" w:hAnsi="Nirmala UI" w:cs="Nirmala UI"/>
          <w:color w:val="222222"/>
          <w:sz w:val="20"/>
          <w:szCs w:val="20"/>
        </w:rPr>
        <w:t>ವ್ಯೂತ್ಸ್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ಬುರ್ಗಿನಲ್ಲಿ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ಬೇಸಗೆಯ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ನಡುವೆ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ಇಡೀ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ದಿನ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ಮಳೆ</w:t>
      </w:r>
      <w:proofErr w:type="spellEnd"/>
      <w:r>
        <w:rPr>
          <w:rFonts w:ascii="Verdana" w:hAnsi="Verdana"/>
          <w:color w:val="222222"/>
          <w:sz w:val="20"/>
          <w:szCs w:val="20"/>
        </w:rPr>
        <w:t>.</w:t>
      </w:r>
      <w:proofErr w:type="gram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ಅದೇ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ದಿನ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ನಮ್ಮ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ಊರಿನಲ್ಲಿ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ಮಂಗಳೂರಿನಲ್ಲಿ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ಮಳೆಗಾಲ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ಆರಂಭದ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ಲಕ್ಷಣಗಳು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ಕಾಣಿಸಿದವು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ಎಂದು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ಓದ</w:t>
      </w:r>
      <w:proofErr w:type="gramStart"/>
      <w:r>
        <w:rPr>
          <w:rFonts w:ascii="Nirmala UI" w:hAnsi="Nirmala UI" w:cs="Nirmala UI"/>
          <w:color w:val="222222"/>
          <w:sz w:val="20"/>
          <w:szCs w:val="20"/>
        </w:rPr>
        <w:t>ಿ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,</w:t>
      </w:r>
      <w:proofErr w:type="gramEnd"/>
      <w:r>
        <w:rPr>
          <w:rFonts w:ascii="Verdana" w:hAnsi="Verdana"/>
          <w:color w:val="222222"/>
          <w:sz w:val="20"/>
          <w:szCs w:val="20"/>
        </w:rPr>
        <w:t xml:space="preserve"> ‘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ಬರುತಿದೆ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’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ಎಂದು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ಹಿಗ್ಗಿದೆ</w:t>
      </w:r>
      <w:r>
        <w:rPr>
          <w:rFonts w:ascii="Verdana" w:hAnsi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ಮತ್ತೆ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ಇವತ್ತು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r>
        <w:rPr>
          <w:rFonts w:ascii="Nirmala UI" w:hAnsi="Nirmala UI" w:cs="Nirmala UI"/>
          <w:color w:val="222222"/>
          <w:sz w:val="20"/>
          <w:szCs w:val="20"/>
        </w:rPr>
        <w:t>ಇ</w:t>
      </w:r>
      <w:r>
        <w:rPr>
          <w:rFonts w:ascii="Verdana" w:hAnsi="Verdana"/>
          <w:color w:val="222222"/>
          <w:sz w:val="20"/>
          <w:szCs w:val="20"/>
        </w:rPr>
        <w:t>-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ಪತ್ರಿಕೆ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ಓದಿದರೆ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ನಿನ್ನೆ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ಕರ್ನಾಟಕದ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ಕರಾವಳಿಗೆ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ಮುಂಗಾರು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ರಂಗಪ್ರವೇಶ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ಮಾಡಿದೆ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ಎಂದು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ಇದೆ</w:t>
      </w:r>
      <w:r>
        <w:rPr>
          <w:rFonts w:ascii="Verdana" w:hAnsi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ನಾನು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ಶಾಲೆಯಲ್ಲಿ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ಓದಿದ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ಪದ್ಯ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ಪಂಜೆ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ಮಂಗೇಶರಾಯರ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‘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ತೆಂಕಣ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ಗಾಳಿಯಾಟ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’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ನೆನಪಾಯಿತು</w:t>
      </w:r>
      <w:r>
        <w:rPr>
          <w:rFonts w:ascii="Verdana" w:hAnsi="Verdana"/>
          <w:color w:val="222222"/>
          <w:sz w:val="20"/>
          <w:szCs w:val="20"/>
        </w:rPr>
        <w:t>.-‘</w:t>
      </w:r>
      <w:r>
        <w:rPr>
          <w:rFonts w:ascii="Nirmala UI" w:hAnsi="Nirmala UI" w:cs="Nirmala UI"/>
          <w:color w:val="222222"/>
          <w:sz w:val="20"/>
          <w:szCs w:val="20"/>
        </w:rPr>
        <w:t>ಬಂತೈ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!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ಬಂತೈ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!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ಬಂತ</w:t>
      </w:r>
      <w:proofErr w:type="gramStart"/>
      <w:r>
        <w:rPr>
          <w:rFonts w:ascii="Nirmala UI" w:hAnsi="Nirmala UI" w:cs="Nirmala UI"/>
          <w:color w:val="222222"/>
          <w:sz w:val="20"/>
          <w:szCs w:val="20"/>
        </w:rPr>
        <w:t>ೈ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!</w:t>
      </w:r>
      <w:proofErr w:type="gram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ಬಂತೈ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!’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ಬಹಳ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ವರ್ಷಗಳ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ಬಳಿಕ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r>
        <w:rPr>
          <w:rFonts w:ascii="Nirmala UI" w:hAnsi="Nirmala UI" w:cs="Nirmala UI"/>
          <w:color w:val="222222"/>
          <w:sz w:val="20"/>
          <w:szCs w:val="20"/>
        </w:rPr>
        <w:t>ಈ</w:t>
      </w:r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ಪದ್ಯವನ್ನು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ಕನ್ನಡ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ಎಂ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r>
        <w:rPr>
          <w:rFonts w:ascii="Nirmala UI" w:hAnsi="Nirmala UI" w:cs="Nirmala UI"/>
          <w:color w:val="222222"/>
          <w:sz w:val="20"/>
          <w:szCs w:val="20"/>
        </w:rPr>
        <w:t>ಎ</w:t>
      </w:r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ತರಗತಿಗಳಲ್ಲಿ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ಸಾಹಿತ್ಯ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ವಿಮರ್ಶೆಯ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ಪಾಠದಲ್ಲಿ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ನಿದರ್ಶನಕ್ಕೆ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ಬಳಸುತ್ತಿದ್ದೆ</w:t>
      </w:r>
      <w:r>
        <w:rPr>
          <w:rFonts w:ascii="Verdana" w:hAnsi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ಎಜ್ರಾ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ಪೌಂಡ್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r>
        <w:rPr>
          <w:rFonts w:ascii="Nirmala UI" w:hAnsi="Nirmala UI" w:cs="Nirmala UI"/>
          <w:color w:val="222222"/>
          <w:sz w:val="20"/>
          <w:szCs w:val="20"/>
        </w:rPr>
        <w:t>ನ</w:t>
      </w:r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ಫೆನೊಪೊಯಿ</w:t>
      </w:r>
      <w:proofErr w:type="gramStart"/>
      <w:r>
        <w:rPr>
          <w:rFonts w:ascii="Nirmala UI" w:hAnsi="Nirmala UI" w:cs="Nirmala UI"/>
          <w:color w:val="222222"/>
          <w:sz w:val="20"/>
          <w:szCs w:val="20"/>
        </w:rPr>
        <w:t>ಯ</w:t>
      </w:r>
      <w:proofErr w:type="spellEnd"/>
      <w:r>
        <w:rPr>
          <w:rFonts w:ascii="Verdana" w:hAnsi="Verdana"/>
          <w:color w:val="222222"/>
          <w:sz w:val="20"/>
          <w:szCs w:val="20"/>
        </w:rPr>
        <w:t>  ,</w:t>
      </w:r>
      <w:proofErr w:type="spellStart"/>
      <w:proofErr w:type="gramEnd"/>
      <w:r>
        <w:rPr>
          <w:rFonts w:ascii="Nirmala UI" w:hAnsi="Nirmala UI" w:cs="Nirmala UI"/>
          <w:color w:val="222222"/>
          <w:sz w:val="20"/>
          <w:szCs w:val="20"/>
        </w:rPr>
        <w:t>ಮೆಲೋಪೋಯಿಯ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ಲೋಗೊಪೋಯಿಯ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ಗಳ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ವಿವರಣೆಯಲ್ಲಿ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ಪದಗಳ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ವಿನ್ಯಾಸ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ಮತ್ತು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ಅರ್ಥ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ಸಂಬಂಧದ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ಚರ್ಚೆಗೆ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ಪಂಜೆಯವರ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r>
        <w:rPr>
          <w:rFonts w:ascii="Nirmala UI" w:hAnsi="Nirmala UI" w:cs="Nirmala UI"/>
          <w:color w:val="222222"/>
          <w:sz w:val="20"/>
          <w:szCs w:val="20"/>
        </w:rPr>
        <w:t>ಈ</w:t>
      </w:r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ಕವನ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ನನ್ನ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ಮೆಚ್ಚಿನ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ಉದಾಹರಣೆಯಾಗಿತ್ತು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Nirmala UI" w:hAnsi="Nirmala UI" w:cs="Nirmala UI"/>
          <w:color w:val="222222"/>
          <w:sz w:val="20"/>
          <w:szCs w:val="20"/>
        </w:rPr>
        <w:t>ಕಾರಣ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,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ಇದರಲ್ಲಿನ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ವಿವರಗಳು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ನನ್ನ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ಬಾಲ್ಯದ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ಅನುಭವದ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ಗರ್ಭದಲ್ಲಿ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ಸೇರಿಹೋಗಿದ್ದವು</w:t>
      </w:r>
      <w:proofErr w:type="spellEnd"/>
      <w:r>
        <w:rPr>
          <w:rFonts w:ascii="Verdana" w:hAnsi="Verdana"/>
          <w:color w:val="222222"/>
          <w:sz w:val="20"/>
          <w:szCs w:val="20"/>
        </w:rPr>
        <w:t>.</w:t>
      </w:r>
      <w:proofErr w:type="gramEnd"/>
    </w:p>
    <w:p w:rsidR="003128F3" w:rsidRDefault="003128F3" w:rsidP="003128F3">
      <w:pPr>
        <w:pStyle w:val="NormalWeb"/>
        <w:shd w:val="clear" w:color="auto" w:fill="FFFFFF"/>
        <w:spacing w:before="120" w:beforeAutospacing="0" w:after="240" w:afterAutospacing="0" w:line="299" w:lineRule="atLeast"/>
        <w:rPr>
          <w:rFonts w:ascii="Verdana" w:hAnsi="Verdana"/>
          <w:color w:val="222222"/>
          <w:sz w:val="20"/>
          <w:szCs w:val="20"/>
        </w:rPr>
      </w:pP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ಕಡೆಂಗೋಡ್ಲು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ಶಂಕರ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ಭಟ್ಟರ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‘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ಕಾರ್ಗಾಲದ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ವೈಭವ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’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ಕವನವನ್ನು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ನಾನು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ಮೊದಲು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ಓದಿದ್ದ</w:t>
      </w:r>
      <w:proofErr w:type="gramStart"/>
      <w:r>
        <w:rPr>
          <w:rFonts w:ascii="Nirmala UI" w:hAnsi="Nirmala UI" w:cs="Nirmala UI"/>
          <w:color w:val="222222"/>
          <w:sz w:val="20"/>
          <w:szCs w:val="20"/>
        </w:rPr>
        <w:t>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 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</w:t>
      </w:r>
      <w:proofErr w:type="gramEnd"/>
      <w:r>
        <w:rPr>
          <w:rFonts w:ascii="Nirmala UI" w:hAnsi="Nirmala UI" w:cs="Nirmala UI"/>
          <w:color w:val="222222"/>
          <w:sz w:val="20"/>
          <w:szCs w:val="20"/>
        </w:rPr>
        <w:t>ೈಸ್ಕೂಲು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ವಿದ್ಯಾರ್ಥಿ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ಆಗಿದ್ದಾಗ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,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ನಮ್ಮ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ಪಾಠದಲ್ಲಿ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.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ಪುತ್ತೂರಿನ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> 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ಬೋರ್ಡ್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ಹೈಸ್ಕೂಲಿನಲ್ಲಿ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r>
        <w:rPr>
          <w:rFonts w:ascii="Nirmala UI" w:hAnsi="Nirmala UI" w:cs="Nirmala UI"/>
          <w:color w:val="222222"/>
          <w:sz w:val="20"/>
          <w:szCs w:val="20"/>
        </w:rPr>
        <w:t>೧೯೬೨ರಲ್ಲಿ</w:t>
      </w:r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ನಮ್ಮ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ಕನ್ನಡ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ಪಂಡಿತರು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 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ಬಿ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ಎಲ್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ಏನ್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ಭಟ್ಟರು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>  ‘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ಕಾರ್ಗಾಲದ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ವೈಭವ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’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ಪಾಠ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ಮಾಡುವಾಗ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ಹೊರಗೆ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ಜಡಿಮಳೆ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ಗುಡುಗು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ಸಿಡಿಲು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ನಮಗೆ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ಶಬ್ದಗಳ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ಅರ್ಥಕ್ಕಿಂತ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ಸಿಡಿಲು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ನಮ್ಮನ್ನು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> 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ಹೊಡೆಯುತ್ತದೆಯೋ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 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ಎಂಬ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ಭಯ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! ‘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ಕವನದ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ಓದು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ಅನುಭವಗಮ್ಯ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ಮತ್ತು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ಅರ್ಥಗಮ್ಯ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color w:val="222222"/>
          <w:sz w:val="20"/>
          <w:szCs w:val="20"/>
        </w:rPr>
        <w:t xml:space="preserve">‘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ಎನ</w:t>
      </w:r>
      <w:proofErr w:type="gramEnd"/>
      <w:r>
        <w:rPr>
          <w:rFonts w:ascii="Nirmala UI" w:hAnsi="Nirmala UI" w:cs="Nirmala UI"/>
          <w:color w:val="222222"/>
          <w:sz w:val="20"/>
          <w:szCs w:val="20"/>
        </w:rPr>
        <w:t>್ನುವ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ವಿಮರ್ಶೆಯ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ಮಾತುಗಳು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ಬಹಳ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ವರ್ಷಗಳ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ಅರ್ಥ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ಆದದ್ದು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r>
        <w:rPr>
          <w:rFonts w:ascii="Nirmala UI" w:hAnsi="Nirmala UI" w:cs="Nirmala UI"/>
          <w:color w:val="222222"/>
          <w:sz w:val="20"/>
          <w:szCs w:val="20"/>
        </w:rPr>
        <w:t>ಈ</w:t>
      </w:r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ಸನ್ನಿವೇಶದ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ಮಾನಸಿಕ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ಪಾತಳಿಯಿಂದಲೇ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>.</w:t>
      </w:r>
    </w:p>
    <w:p w:rsidR="003128F3" w:rsidRDefault="003128F3" w:rsidP="003128F3">
      <w:pPr>
        <w:pStyle w:val="NormalWeb"/>
        <w:shd w:val="clear" w:color="auto" w:fill="FFFFFF"/>
        <w:spacing w:before="120" w:beforeAutospacing="0" w:after="240" w:afterAutospacing="0" w:line="299" w:lineRule="atLeast"/>
        <w:rPr>
          <w:rFonts w:ascii="Verdana" w:hAnsi="Verdana"/>
          <w:color w:val="222222"/>
          <w:sz w:val="20"/>
          <w:szCs w:val="20"/>
        </w:rPr>
      </w:pP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ದಕ್ಷಿಣ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ಕನ್ನಡ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ಜಿಲ್ಲೆಯ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ಪುಣಚ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ಎಂಬ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 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ಹಳ್ಳಿಯ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ಸಣ್ಣ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ಕೃಷಿ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ಕುಟುಂಬದಲ್ಲಿ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ನನ್ನ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ಮೊದಲ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ಸುಮಾರು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ಇಪ್ಪತ್ತು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ವರ್ಷಗಳನ್ನು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ಕಳೆದ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ನನಗೆ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‘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ಮಳೆಗಾಲ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’ </w:t>
      </w:r>
      <w:r>
        <w:rPr>
          <w:rFonts w:ascii="Nirmala UI" w:hAnsi="Nirmala UI" w:cs="Nirmala UI"/>
          <w:color w:val="222222"/>
          <w:sz w:val="20"/>
          <w:szCs w:val="20"/>
        </w:rPr>
        <w:t>ದ</w:t>
      </w:r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ಆರಂಭ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ಆತಂಕ</w:t>
      </w:r>
      <w:r>
        <w:rPr>
          <w:rFonts w:ascii="Verdana" w:hAnsi="Verdana" w:cs="Verdana"/>
          <w:color w:val="222222"/>
          <w:sz w:val="20"/>
          <w:szCs w:val="20"/>
        </w:rPr>
        <w:t>,</w:t>
      </w:r>
      <w:r>
        <w:rPr>
          <w:rFonts w:ascii="Nirmala UI" w:hAnsi="Nirmala UI" w:cs="Nirmala UI"/>
          <w:color w:val="222222"/>
          <w:sz w:val="20"/>
          <w:szCs w:val="20"/>
        </w:rPr>
        <w:t>ಭಯ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ಸಂಭ್ರಮ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ಉಲ್ಲಾಸ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ಕುತೂಹಲ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ಎಲ್ಲವನ್ನೂ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ತರುತ್ತಿದ್ದ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ದಿನಗಳು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ನೆನಪಾಗುತ್ತವೆ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ಜೋರಾಗಿ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ಬೀಸುವ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ಗಾಳಿಯ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ಅಬ್ಬರ</w:t>
      </w:r>
      <w:r>
        <w:rPr>
          <w:rFonts w:ascii="Verdana" w:hAnsi="Verdana" w:cs="Verdana"/>
          <w:color w:val="222222"/>
          <w:sz w:val="20"/>
          <w:szCs w:val="20"/>
        </w:rPr>
        <w:t>,</w:t>
      </w:r>
      <w:r>
        <w:rPr>
          <w:rFonts w:ascii="Nirmala UI" w:hAnsi="Nirmala UI" w:cs="Nirmala UI"/>
          <w:color w:val="222222"/>
          <w:sz w:val="20"/>
          <w:szCs w:val="20"/>
        </w:rPr>
        <w:t>ಮಿಂಚು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ಗುಡುಗುಗಳ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ಆರ್ಭಟ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-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ಆತಂಕ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ಭಯದ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ವಾತಾವರಣವನ್ನು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ನಿರ್ಮಾಣ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ಮಾಡುತ್ತಿತ್ತು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ಜೊತೆಗೆಯೇ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ಬಿರುಗಾಳಿಯ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ರಭಸಕ್ಕೆ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 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ತಟಪಟನೆ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ಬೀಳುತ್ತಿದ್ದ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ಮಾವಿನ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ಹಣ್ಣು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ನೇರಳೆ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ಹಣ್ಣು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ಗೇರು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ಹಣ್ಣುಗಳನ್ನು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ಹೆಕ್ಕಲು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ಓಡುವ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ಆತುರ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ಮತ್ತು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ಸಂಭ್ರಮ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–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ಸಾಹಸದ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ರಣಾಂಗಣವನ್ನು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ನೆನಪಿಸುತ್ತಿತ್ತು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ಹಾಗೆಯೇ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ಮಳೆ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ಹನಿಕಡಿಯದೆ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ಸುರಿಯುತ್ತಿರುವಾಗ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ಅದರಲ್ಲಿ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ನೆನೆದುಕೊಂಡು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ನೀರಾಟವಾಡುವ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 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ಹುಡುಗಾಟಿಕೆ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-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ಸ್ವಾತಂತ್ರ್ಯದ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ಸುಖವನ್ನು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ಕೊಡುತ್ತಿತ್ತು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ಕಣಿಗಳಲ್ಲಿ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ಹರಿದು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ಹೋಗುತ್ತಿರುವ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ಕಲೆಂಕು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ನೀರಿನಲ್ಲಿ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ಕಾಗದದ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ದೋಣಿಗಳನ್ನು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ಮನೆಯ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ಸಣ್ಣ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ಪುಟ್ಟ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ವಸ್ತುಗಳನ್ನು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ತೇಲಲು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ಬಿಟ್ಟು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ತೇಲಿಸೋ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 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ಇಲ್ಲ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ಮುಳುಗಿಸೋ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ಎಂದು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ಕಾದುನೋಡುವ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ಮೋಜು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-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ಸ್ವಚಂದ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ಮನೋರಂಜನೆಯ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ಲೋಕವಾಗಿತ್ತು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ಇನ್ನೂ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ಇಂತಹ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ಅನೇಕ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ಸುಖ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ಸಂಕಷ್ಟಗಳು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>.</w:t>
      </w:r>
    </w:p>
    <w:p w:rsidR="003128F3" w:rsidRDefault="003128F3" w:rsidP="003128F3">
      <w:pPr>
        <w:pStyle w:val="NormalWeb"/>
        <w:shd w:val="clear" w:color="auto" w:fill="FFFFFF"/>
        <w:spacing w:before="120" w:beforeAutospacing="0" w:after="240" w:afterAutospacing="0" w:line="299" w:lineRule="atLeast"/>
        <w:rPr>
          <w:rFonts w:ascii="Verdana" w:hAnsi="Verdana"/>
          <w:color w:val="222222"/>
          <w:sz w:val="20"/>
          <w:szCs w:val="20"/>
        </w:rPr>
      </w:pP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ಆದರೆ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ಹಿರಿಯರಿಗೆ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ಕೃಷಿಕರಿಗೆ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ಅದೊಂದು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ಯುದ್ಧಕಾಲದ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ಸಿದ್ಧತೆ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ಭತ್ತ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–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ಅಡಕೆ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 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ಕೃಷಿಯವರಿಗೆ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ಮಳೆಗಾಲ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ಆರಂಭಕ್ಕೆ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ಮೊದಲು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ಮುಗಿಸಲೇ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ಬೇಕಾದ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ನೂರಾರು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ಕರ್ತವ್ಯಗಳು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ಗದ್ದೆಯನ್ನು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ಉಳಲು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ಮಾಡಿಕೊಳ್ಳಬೇಕಾದ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ಪೂರ್ವ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ತಯಾರಿಗಳು</w:t>
      </w:r>
      <w:r>
        <w:rPr>
          <w:rFonts w:ascii="Verdana" w:hAnsi="Verdana" w:cs="Verdana"/>
          <w:color w:val="222222"/>
          <w:sz w:val="20"/>
          <w:szCs w:val="20"/>
        </w:rPr>
        <w:t>,</w:t>
      </w:r>
      <w:r>
        <w:rPr>
          <w:rFonts w:ascii="Nirmala UI" w:hAnsi="Nirmala UI" w:cs="Nirmala UI"/>
          <w:color w:val="222222"/>
          <w:sz w:val="20"/>
          <w:szCs w:val="20"/>
        </w:rPr>
        <w:t>ಸೊಪ್ಪು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ಕಡಿದು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ರಾಶಿ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ಹಾಕಿ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ಇಡುವುದು</w:t>
      </w:r>
      <w:r>
        <w:rPr>
          <w:rFonts w:ascii="Verdana" w:hAnsi="Verdana" w:cs="Verdana"/>
          <w:color w:val="222222"/>
          <w:sz w:val="20"/>
          <w:szCs w:val="20"/>
        </w:rPr>
        <w:t>,</w:t>
      </w:r>
      <w:r>
        <w:rPr>
          <w:rFonts w:ascii="Nirmala UI" w:hAnsi="Nirmala UI" w:cs="Nirmala UI"/>
          <w:color w:val="222222"/>
          <w:sz w:val="20"/>
          <w:szCs w:val="20"/>
        </w:rPr>
        <w:t>ಗೊಬ್ಬರ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ಸಂಗ್ರಹಿಸುವುದು</w:t>
      </w:r>
      <w:r>
        <w:rPr>
          <w:rFonts w:ascii="Verdana" w:hAnsi="Verdana" w:cs="Verdana"/>
          <w:color w:val="222222"/>
          <w:sz w:val="20"/>
          <w:szCs w:val="20"/>
        </w:rPr>
        <w:t>,</w:t>
      </w:r>
      <w:r>
        <w:rPr>
          <w:rFonts w:ascii="Nirmala UI" w:hAnsi="Nirmala UI" w:cs="Nirmala UI"/>
          <w:color w:val="222222"/>
          <w:sz w:val="20"/>
          <w:szCs w:val="20"/>
        </w:rPr>
        <w:t>ಸುಡುಮಣ್ಣು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ಸುಟ್ಟು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ರಾಶಿ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ಹಾಕುವುದು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ಬೀಜ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ನೆನೆಹಾಕಿ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ಕಟ್ಟಿ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ಇಡುವುದು</w:t>
      </w:r>
      <w:r>
        <w:rPr>
          <w:rFonts w:ascii="Verdana" w:hAnsi="Verdana" w:cs="Verdana"/>
          <w:color w:val="222222"/>
          <w:sz w:val="20"/>
          <w:szCs w:val="20"/>
        </w:rPr>
        <w:t>,</w:t>
      </w:r>
      <w:r>
        <w:rPr>
          <w:rFonts w:ascii="Nirmala UI" w:hAnsi="Nirmala UI" w:cs="Nirmala UI"/>
          <w:color w:val="222222"/>
          <w:sz w:val="20"/>
          <w:szCs w:val="20"/>
        </w:rPr>
        <w:t>ಅಡಕೆಗೆ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ಮೈಲುತುತ್ತು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ಸಿಂಪಡಿಸುವುದು</w:t>
      </w:r>
      <w:r>
        <w:rPr>
          <w:rFonts w:ascii="Verdana" w:hAnsi="Verdana" w:cs="Verdana"/>
          <w:color w:val="222222"/>
          <w:sz w:val="20"/>
          <w:szCs w:val="20"/>
        </w:rPr>
        <w:t>,</w:t>
      </w:r>
      <w:r>
        <w:rPr>
          <w:rFonts w:ascii="Nirmala UI" w:hAnsi="Nirmala UI" w:cs="Nirmala UI"/>
          <w:color w:val="222222"/>
          <w:sz w:val="20"/>
          <w:szCs w:val="20"/>
        </w:rPr>
        <w:t>ಗಿಡಗಳ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ಬುಡ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ಬಿಡಿಸುವುದು</w:t>
      </w:r>
      <w:r>
        <w:rPr>
          <w:rFonts w:ascii="Verdana" w:hAnsi="Verdana" w:cs="Verdana"/>
          <w:color w:val="222222"/>
          <w:sz w:val="20"/>
          <w:szCs w:val="20"/>
        </w:rPr>
        <w:t>,</w:t>
      </w:r>
      <w:r>
        <w:rPr>
          <w:rFonts w:ascii="Nirmala UI" w:hAnsi="Nirmala UI" w:cs="Nirmala UI"/>
          <w:color w:val="222222"/>
          <w:sz w:val="20"/>
          <w:szCs w:val="20"/>
        </w:rPr>
        <w:t>ಬುಡಕ್ಕೆ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ಸೊಪ್ಪು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-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ಗೊಬ್ಬರ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ಹಾಕುವುದು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ಇತ್ಯಾದಿ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ಇತ್ಯಾದಿ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ಮುಳಿಹುಲ್ಲಿನ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ಮನೆಯವರು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ಮನೆಗಳ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ಮಾಡಿಗೆ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ಮುಳಿಹುಲ್ಲು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 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ಹಾಕಿ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ನೀರು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ಸೋರದಂತೆ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ಮಾಡುವುದು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(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ತುಳುವಿನಲ್ಲಿ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‘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ಬೇಪುನೆ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>’),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ಮನೆಯ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ಸುತ್ತುಮುತ್ತು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ಕಣಿ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ಸರಿಪಡಿಸಿ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ಮಳೆಯ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ನೀರು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ಸರಾಗವಾಗಿ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ಹರಿದುಹೋಗಲು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ಅವಕಾಶ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ಕಲ್ಪಿಸುವುದು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.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ಹೆಂಗುಸರಿಗೆ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ನಾಲ್ಕು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ತಿಂಗಳ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ಮಳೆಗಾಲದ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ಅವಧಿಗೆ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ಆಹಾರ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ದಾಸ್ತಾನಿನ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ದೊಡ್ಡ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ಜವಾಬ್ದಾರಿ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ಹಪ್ಪಳ</w:t>
      </w:r>
      <w:r>
        <w:rPr>
          <w:rFonts w:ascii="Verdana" w:hAnsi="Verdana" w:cs="Verdana"/>
          <w:color w:val="222222"/>
          <w:sz w:val="20"/>
          <w:szCs w:val="20"/>
        </w:rPr>
        <w:t>,</w:t>
      </w:r>
      <w:r>
        <w:rPr>
          <w:rFonts w:ascii="Nirmala UI" w:hAnsi="Nirmala UI" w:cs="Nirmala UI"/>
          <w:color w:val="222222"/>
          <w:sz w:val="20"/>
          <w:szCs w:val="20"/>
        </w:rPr>
        <w:t>ಸಂಡಿಗೆ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ಬಾಳಕ</w:t>
      </w:r>
      <w:r>
        <w:rPr>
          <w:rFonts w:ascii="Verdana" w:hAnsi="Verdana" w:cs="Verdana"/>
          <w:color w:val="222222"/>
          <w:sz w:val="20"/>
          <w:szCs w:val="20"/>
        </w:rPr>
        <w:t>,</w:t>
      </w:r>
      <w:r>
        <w:rPr>
          <w:rFonts w:ascii="Nirmala UI" w:hAnsi="Nirmala UI" w:cs="Nirmala UI"/>
          <w:color w:val="222222"/>
          <w:sz w:val="20"/>
          <w:szCs w:val="20"/>
        </w:rPr>
        <w:t>ಮಾಂಬಳ</w:t>
      </w:r>
      <w:r>
        <w:rPr>
          <w:rFonts w:ascii="Verdana" w:hAnsi="Verdana" w:cs="Verdana"/>
          <w:color w:val="222222"/>
          <w:sz w:val="20"/>
          <w:szCs w:val="20"/>
        </w:rPr>
        <w:t>,</w:t>
      </w:r>
      <w:r>
        <w:rPr>
          <w:rFonts w:ascii="Nirmala UI" w:hAnsi="Nirmala UI" w:cs="Nirmala UI"/>
          <w:color w:val="222222"/>
          <w:sz w:val="20"/>
          <w:szCs w:val="20"/>
        </w:rPr>
        <w:t>ಉಪ್ಪಿನಕಾಯಿ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ಒಣಮೀನು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-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ಹೀಗೆ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ಈಗಿನ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ಪ್ರಿಸರ್ವೇಟಿವ್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ಗಿಂತ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ಶುಚಿಯಾಗಿ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ಅಚ್ಚುಕಟ್ಟಾಗಿ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ಆಹಾರ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ಪದಾರ್ಥಗಳ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ಸಿದ್ಧತೆ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ಮತ್ತು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ದಾಸ್ತಾನು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ದೊಡ್ಡವರಿಗೆ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ಮಕ್ಕಳಿಗೆ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ಮಳೆಯಿಂದ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ರಕ್ಷಣೆಗಾಗಿ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r>
        <w:rPr>
          <w:rFonts w:ascii="Nirmala UI" w:hAnsi="Nirmala UI" w:cs="Nirmala UI"/>
          <w:color w:val="222222"/>
          <w:sz w:val="20"/>
          <w:szCs w:val="20"/>
        </w:rPr>
        <w:t>ಕೆಡೆ೦ಜೋಲು</w:t>
      </w:r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ಪನೋಲಿ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(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ಗೊರಬು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>),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ಕೊಡೆಗಳ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ಸಿದ್ಧತೆ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ಹೆಚ್ಚಾಗಿ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ರಿಪೇರಿ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.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ಮೊದಲ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ತರಗತಿಯಲ್ಲಿ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ಒಂದು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ಕೊಡೆ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ತೆಗೆದುಕೊಂಡರೆ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ಅದು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ಐದರಿಂದ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ಹತ್ತು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ವರ್ಷದ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ವರೆಗೆ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ರಿಪೇರಿಮಾಡಿಸಿಕೊಳ್ಳುತ್</w:t>
      </w:r>
      <w:proofErr w:type="gramStart"/>
      <w:r>
        <w:rPr>
          <w:rFonts w:ascii="Nirmala UI" w:hAnsi="Nirmala UI" w:cs="Nirmala UI"/>
          <w:color w:val="222222"/>
          <w:sz w:val="20"/>
          <w:szCs w:val="20"/>
        </w:rPr>
        <w:t>ತ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 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ಬಳಕ</w:t>
      </w:r>
      <w:proofErr w:type="gramEnd"/>
      <w:r>
        <w:rPr>
          <w:rFonts w:ascii="Nirmala UI" w:hAnsi="Nirmala UI" w:cs="Nirmala UI"/>
          <w:color w:val="222222"/>
          <w:sz w:val="20"/>
          <w:szCs w:val="20"/>
        </w:rPr>
        <w:t>ೆಯಾಗುತ್ತಿತ್ತು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>.</w:t>
      </w:r>
    </w:p>
    <w:p w:rsidR="003128F3" w:rsidRDefault="003128F3" w:rsidP="003128F3">
      <w:pPr>
        <w:pStyle w:val="NormalWeb"/>
        <w:shd w:val="clear" w:color="auto" w:fill="FFFFFF"/>
        <w:spacing w:before="120" w:beforeAutospacing="0" w:after="240" w:afterAutospacing="0" w:line="299" w:lineRule="atLeast"/>
        <w:rPr>
          <w:rFonts w:ascii="Verdana" w:hAnsi="Verdana"/>
          <w:color w:val="222222"/>
          <w:sz w:val="20"/>
          <w:szCs w:val="20"/>
        </w:rPr>
      </w:pPr>
      <w:proofErr w:type="spellStart"/>
      <w:r>
        <w:rPr>
          <w:rFonts w:ascii="Nirmala UI" w:hAnsi="Nirmala UI" w:cs="Nirmala UI"/>
          <w:color w:val="222222"/>
          <w:sz w:val="20"/>
          <w:szCs w:val="20"/>
        </w:rPr>
        <w:lastRenderedPageBreak/>
        <w:t>ಕರ್ನಾಟಕದ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ಕರಾವಳಿಗೆ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ಮುಂಗಾರು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ಯಾವಾಗ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ಬರುತ್ತದೆ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ಎನ್ನುವುದನ್ನು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ಹವಾಮಾನ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ತಜ್ಞರಿಗಿಂತ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ಕರಾರುವಾಕ್ಕಾಗಿ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ನಮ್ಮ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ಹಳ್ಳಿಗಳ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ಕೃಷಿಕರು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ಹೇಳುತ್ತಿದ್ದ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ಕಾಲವೊಂದಿತ್ತು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ಕೇರಳಕ್ಕೆ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ಯಾವಾಗ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ಮುಂಗಾರು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ಬಡಿಯುತ್ತದ</w:t>
      </w:r>
      <w:proofErr w:type="gramStart"/>
      <w:r>
        <w:rPr>
          <w:rFonts w:ascii="Nirmala UI" w:hAnsi="Nirmala UI" w:cs="Nirmala UI"/>
          <w:color w:val="222222"/>
          <w:sz w:val="20"/>
          <w:szCs w:val="20"/>
        </w:rPr>
        <w:t>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proofErr w:type="gramEnd"/>
      <w:r>
        <w:rPr>
          <w:rFonts w:ascii="Nirmala UI" w:hAnsi="Nirmala UI" w:cs="Nirmala UI"/>
          <w:color w:val="222222"/>
          <w:sz w:val="20"/>
          <w:szCs w:val="20"/>
        </w:rPr>
        <w:t>ಮಂಗಳೂರಿಗೆ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ಯಾವಾಗ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ಅದರ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ರಂಗಪ್ರವೇಶ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-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ಎಲ್ಲವೂ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ಸ್ಪಷ್ಟವಾಗಿದ್ದ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ಕಾಲ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ಈಗ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ಬದಲಾಗಿದೆ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ಜೂನ್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ನಾಲ್ಕರಿಂದ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ಆರರ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ಒಳಗೆ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ಮಂಗಳೂರಲ್ಲಿ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ಜಡಿಮಳೆ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ಸುರಿಯುತ್ತಿದ್ದ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ದಿನಗಳು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ಹವಾಮಾನದ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ಇತಿಹಾಸಕ್ಕೆ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ಸೇರಿಹೋಗಿವೆ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ಪರಿಸರದ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 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ಮೇಲೆ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ನಾವು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ಮಾಡಿದ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ಅತಿಕ್ರಮಣ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ಅಕಾಲಿಕ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ಅತಿವೃಷ್ಟಿ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ಮತ್ತು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ಅನಾವೃಷ್ಟಿಗಳ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 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ಮಾಯಾ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ರಾಕ್ಷಸರನ್ನು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ಸೃಷ್ಟಿಮಾಡಿವೆ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. </w:t>
      </w:r>
      <w:proofErr w:type="spellStart"/>
      <w:proofErr w:type="gramStart"/>
      <w:r>
        <w:rPr>
          <w:rFonts w:ascii="Nirmala UI" w:hAnsi="Nirmala UI" w:cs="Nirmala UI"/>
          <w:color w:val="222222"/>
          <w:sz w:val="20"/>
          <w:szCs w:val="20"/>
        </w:rPr>
        <w:t>ಹಾಗಾಗಿ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ಹವಾಮಾನ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ಇಲಾಖೆಯವರ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ಮುನ್ಸೂಚನೆಗೂ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ನಮ್ಮ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ಜ್ಯೋತಿಷಿಗಳು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ಹೇಳುವ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ಭವಿಷ್ಯಕ್ಕೂ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ಹೆಚ್ಚು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ವ್ಯತ್ಯಾಸ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ಉಳಿದಿಲ್ಲ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>.</w:t>
      </w:r>
      <w:proofErr w:type="gramEnd"/>
    </w:p>
    <w:p w:rsidR="003128F3" w:rsidRDefault="003128F3" w:rsidP="003128F3">
      <w:pPr>
        <w:pStyle w:val="NormalWeb"/>
        <w:shd w:val="clear" w:color="auto" w:fill="FFFFFF"/>
        <w:spacing w:before="120" w:beforeAutospacing="0" w:after="240" w:afterAutospacing="0" w:line="299" w:lineRule="atLeast"/>
        <w:rPr>
          <w:rFonts w:ascii="Verdana" w:hAnsi="Verdana"/>
          <w:color w:val="222222"/>
          <w:sz w:val="20"/>
          <w:szCs w:val="20"/>
        </w:rPr>
      </w:pP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ಮುಂಗಾರು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ಮಳೆಯು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ಆಧುನಿಕ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ತಂತ್ರಜ್ಞಾನವನ್ನು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ಅಣಕಿಸುತ್ತದೆ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ಉಪಗ್ರಹ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ಉಡಾವಣೆಗಳ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ಹೆಮ್ಮೆ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ಕೊಚ್ಚಿಕೊಳ್ಳುವ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ನಾವ</w:t>
      </w:r>
      <w:proofErr w:type="gramStart"/>
      <w:r>
        <w:rPr>
          <w:rFonts w:ascii="Nirmala UI" w:hAnsi="Nirmala UI" w:cs="Nirmala UI"/>
          <w:color w:val="222222"/>
          <w:sz w:val="20"/>
          <w:szCs w:val="20"/>
        </w:rPr>
        <w:t>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proofErr w:type="gramEnd"/>
      <w:r>
        <w:rPr>
          <w:rFonts w:ascii="Nirmala UI" w:hAnsi="Nirmala UI" w:cs="Nirmala UI"/>
          <w:color w:val="222222"/>
          <w:sz w:val="20"/>
          <w:szCs w:val="20"/>
        </w:rPr>
        <w:t>ನಮ್ಮ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ಮನೆಮಾರುಗಳನ್ನು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ಹೊಲ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ನೆಲಗಳನ್ನು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ಮುಳುಗಿಸುವ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ಕೊಚ್ಚಿಕೊಂಡು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ಹೋಗುವ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ನೆರೆ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ಪ್ರವಾಹಗಳ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ಮುಂದೆ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ನಿಸ್ಸಹಾಯಕರಾಗುತ್ತೇವೆ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>..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ಸಾಂಕ್ರಾಮಿಕ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ಕಾಯಿಲೆಗಳು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ಬಂದಾಗ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ಆರ್ತನಾದ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ಮಾಡುತ್ತೇವೆ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ನಮ್ಮ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ನಗರಗಳು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ಮಹಾನಗರಗಳಂತೂ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ಚರಂಡಿಗಳನ್ನು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ತಿಂದುಹಾಕಿರುವ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ಕಾ</w:t>
      </w:r>
      <w:proofErr w:type="gramStart"/>
      <w:r>
        <w:rPr>
          <w:rFonts w:ascii="Nirmala UI" w:hAnsi="Nirmala UI" w:cs="Nirmala UI"/>
          <w:color w:val="222222"/>
          <w:sz w:val="20"/>
          <w:szCs w:val="20"/>
        </w:rPr>
        <w:t>ರಣ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proofErr w:type="gramEnd"/>
      <w:r>
        <w:rPr>
          <w:rFonts w:ascii="Nirmala UI" w:hAnsi="Nirmala UI" w:cs="Nirmala UI"/>
          <w:color w:val="222222"/>
          <w:sz w:val="20"/>
          <w:szCs w:val="20"/>
        </w:rPr>
        <w:t>ಜನರು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ಕೆಸರುನೀರು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ಕುಡಿಯುವ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ಕೃತಕ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ನೆರೆಯಲ್ಲಿ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ಮುಳುಗುವ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ತೇಲುವ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ಬವಣೆಗಳು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ದಿನನಿತ್ಯದ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ಸಾಮಾನ್ಯ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ಸುದ್ದಿಗಳಾಗುತ್ತವೆ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>.</w:t>
      </w:r>
    </w:p>
    <w:p w:rsidR="003128F3" w:rsidRDefault="003128F3" w:rsidP="003128F3">
      <w:pPr>
        <w:pStyle w:val="NormalWeb"/>
        <w:shd w:val="clear" w:color="auto" w:fill="FFFFFF"/>
        <w:spacing w:before="120" w:beforeAutospacing="0" w:after="240" w:afterAutospacing="0" w:line="299" w:lineRule="atLeast"/>
        <w:rPr>
          <w:rFonts w:ascii="Verdana" w:hAnsi="Verdana"/>
          <w:color w:val="222222"/>
          <w:sz w:val="20"/>
          <w:szCs w:val="20"/>
        </w:rPr>
      </w:pP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ಕರಾವಳಿಯ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ಮುಂಗಾರುವನ್ನು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ಬೆನ್ನಟ್ಟಿಕೊಂಡು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ಕೊಂಡು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ಹೋಗಿ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ಜನರ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ಆತಂಕ</w:t>
      </w:r>
      <w:r>
        <w:rPr>
          <w:rFonts w:ascii="Verdana" w:hAnsi="Verdana" w:cs="Verdana"/>
          <w:color w:val="222222"/>
          <w:sz w:val="20"/>
          <w:szCs w:val="20"/>
        </w:rPr>
        <w:t>,</w:t>
      </w:r>
      <w:r>
        <w:rPr>
          <w:rFonts w:ascii="Nirmala UI" w:hAnsi="Nirmala UI" w:cs="Nirmala UI"/>
          <w:color w:val="222222"/>
          <w:sz w:val="20"/>
          <w:szCs w:val="20"/>
        </w:rPr>
        <w:t>ಕಾಯುವಿಕೆ</w:t>
      </w:r>
      <w:r>
        <w:rPr>
          <w:rFonts w:ascii="Verdana" w:hAnsi="Verdana" w:cs="Verdana"/>
          <w:color w:val="222222"/>
          <w:sz w:val="20"/>
          <w:szCs w:val="20"/>
        </w:rPr>
        <w:t>,</w:t>
      </w:r>
      <w:r>
        <w:rPr>
          <w:rFonts w:ascii="Nirmala UI" w:hAnsi="Nirmala UI" w:cs="Nirmala UI"/>
          <w:color w:val="222222"/>
          <w:sz w:val="20"/>
          <w:szCs w:val="20"/>
        </w:rPr>
        <w:t>ಸಿದ್ಧತೆಗಳು</w:t>
      </w:r>
      <w:r>
        <w:rPr>
          <w:rFonts w:ascii="Verdana" w:hAnsi="Verdana" w:cs="Verdana"/>
          <w:color w:val="222222"/>
          <w:sz w:val="20"/>
          <w:szCs w:val="20"/>
        </w:rPr>
        <w:t>,</w:t>
      </w:r>
      <w:r>
        <w:rPr>
          <w:rFonts w:ascii="Nirmala UI" w:hAnsi="Nirmala UI" w:cs="Nirmala UI"/>
          <w:color w:val="222222"/>
          <w:sz w:val="20"/>
          <w:szCs w:val="20"/>
        </w:rPr>
        <w:t>ಪ್ರತಿಕ್ರಿಯೆಗಳು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ಬಗೆಯ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ಬದುಕಿನ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ಕ್ರಮಗಳು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-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ಇವನ್ನೆಲ್ಲ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ಅನುಭವಿಸಿ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ದಾಖಲಿಸಿ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ಬರೆದ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ಅದ್ಭುತ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ಸಂಕಥನದ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ಪುಸ್ತಕ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 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ಅಲೆಕ್ಸಾಂಡರ್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 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ಫ್ರೇಟರ್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r>
        <w:rPr>
          <w:rFonts w:ascii="Nirmala UI" w:hAnsi="Nirmala UI" w:cs="Nirmala UI"/>
          <w:color w:val="222222"/>
          <w:sz w:val="20"/>
          <w:szCs w:val="20"/>
        </w:rPr>
        <w:t>ನ</w:t>
      </w:r>
      <w:r>
        <w:rPr>
          <w:rFonts w:ascii="Verdana" w:hAnsi="Verdana" w:cs="Verdana"/>
          <w:color w:val="222222"/>
          <w:sz w:val="20"/>
          <w:szCs w:val="20"/>
        </w:rPr>
        <w:t xml:space="preserve"> ‘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ಚೇಸಿಂಗ್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 </w:t>
      </w:r>
      <w:r>
        <w:rPr>
          <w:rFonts w:ascii="Nirmala UI" w:hAnsi="Nirmala UI" w:cs="Nirmala UI"/>
          <w:color w:val="222222"/>
          <w:sz w:val="20"/>
          <w:szCs w:val="20"/>
        </w:rPr>
        <w:t>ದ</w:t>
      </w:r>
      <w:r>
        <w:rPr>
          <w:rFonts w:ascii="Verdana" w:hAnsi="Verdana" w:cs="Verdana"/>
          <w:color w:val="222222"/>
          <w:sz w:val="20"/>
          <w:szCs w:val="20"/>
        </w:rPr>
        <w:t xml:space="preserve">  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ಮಾನ್ಸೂನ್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‘.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ಕೇರಳದ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ತಿರುವನಂತಪುರದಿಂದ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ಹೊರಟು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ಕೊಚ್ಚಿ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,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ಮಲಬಾರ</w:t>
      </w:r>
      <w:proofErr w:type="gramStart"/>
      <w:r>
        <w:rPr>
          <w:rFonts w:ascii="Nirmala UI" w:hAnsi="Nirmala UI" w:cs="Nirmala UI"/>
          <w:color w:val="222222"/>
          <w:sz w:val="20"/>
          <w:szCs w:val="20"/>
        </w:rPr>
        <w:t>್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proofErr w:type="gramEnd"/>
      <w:r>
        <w:rPr>
          <w:rFonts w:ascii="Nirmala UI" w:hAnsi="Nirmala UI" w:cs="Nirmala UI"/>
          <w:color w:val="222222"/>
          <w:sz w:val="20"/>
          <w:szCs w:val="20"/>
        </w:rPr>
        <w:t>ಕರಾವಳಿ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ಕರ್ನಾಟಕ</w:t>
      </w:r>
      <w:r>
        <w:rPr>
          <w:rFonts w:ascii="Verdana" w:hAnsi="Verdana" w:cs="Verdana"/>
          <w:color w:val="222222"/>
          <w:sz w:val="20"/>
          <w:szCs w:val="20"/>
        </w:rPr>
        <w:t>,</w:t>
      </w:r>
      <w:r>
        <w:rPr>
          <w:rFonts w:ascii="Nirmala UI" w:hAnsi="Nirmala UI" w:cs="Nirmala UI"/>
          <w:color w:val="222222"/>
          <w:sz w:val="20"/>
          <w:szCs w:val="20"/>
        </w:rPr>
        <w:t>ಗೋವ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r>
        <w:rPr>
          <w:rFonts w:ascii="Nirmala UI" w:hAnsi="Nirmala UI" w:cs="Nirmala UI"/>
          <w:color w:val="222222"/>
          <w:sz w:val="20"/>
          <w:szCs w:val="20"/>
        </w:rPr>
        <w:t>ದ</w:t>
      </w:r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ವರೆಗೆ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,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ಮತ್ತೆ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ಅಲ್ಲಿಂದ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ಉತ್ತರ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ಡೆಲ್ಲಿಗೆ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-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ಹೀಗೆ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ಎರಡು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 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ತಿಂಗಳ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ಕಾಲ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ಮುಂಗಾರುವಿನ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ಹಿಂದೆ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ಮತ್ತು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ಮುಂದೆ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ಆತ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> 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ಪಡೆದ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ಅನುಭವಗಳು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ಒಂದು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ಚಾರಿತ್ರಿಕ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ಸಾಂಸ್ಕೃತಿಕ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ದಾಖಲೆಯಾಗಿ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ಇಂದು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ಬಹಳ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ಅಮೂಲ್ಯವಾಗಿವೆ</w:t>
      </w:r>
      <w:r>
        <w:rPr>
          <w:rFonts w:ascii="Verdana" w:hAnsi="Verdana" w:cs="Verdana"/>
          <w:color w:val="222222"/>
          <w:sz w:val="20"/>
          <w:szCs w:val="20"/>
        </w:rPr>
        <w:t>.</w:t>
      </w:r>
      <w:r>
        <w:rPr>
          <w:rFonts w:ascii="Nirmala UI" w:hAnsi="Nirmala UI" w:cs="Nirmala UI"/>
          <w:color w:val="222222"/>
          <w:sz w:val="20"/>
          <w:szCs w:val="20"/>
        </w:rPr>
        <w:t>ಆಧುನಿಕತೆ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ಮತ್ತು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ತಂತ್ರಜ್ಞಾನದ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ಇಂದಿನ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ಯುಗದೊಂದಿಗೆ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ಅಂದಿನ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ಸನ್ನಿವೇಶಗಳನ್ನು</w:t>
      </w:r>
      <w:proofErr w:type="spellEnd"/>
      <w:r>
        <w:rPr>
          <w:rFonts w:ascii="Verdana" w:hAnsi="Verdana" w:cs="Verdana"/>
          <w:color w:val="222222"/>
          <w:sz w:val="20"/>
          <w:szCs w:val="20"/>
        </w:rPr>
        <w:t xml:space="preserve"> </w:t>
      </w:r>
      <w:proofErr w:type="spellStart"/>
      <w:r>
        <w:rPr>
          <w:rFonts w:ascii="Nirmala UI" w:hAnsi="Nirmala UI" w:cs="Nirmala UI"/>
          <w:color w:val="222222"/>
          <w:sz w:val="20"/>
          <w:szCs w:val="20"/>
        </w:rPr>
        <w:t>ಹೋಲಿಸಬಹುದು</w:t>
      </w:r>
      <w:proofErr w:type="spellEnd"/>
      <w:r>
        <w:rPr>
          <w:rFonts w:ascii="Verdana" w:hAnsi="Verdana"/>
          <w:color w:val="222222"/>
          <w:sz w:val="20"/>
          <w:szCs w:val="20"/>
        </w:rPr>
        <w:t>.</w:t>
      </w:r>
    </w:p>
    <w:p w:rsidR="00000000" w:rsidRDefault="003128F3"/>
    <w:sectPr w:rsidR="00000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28F3"/>
    <w:rsid w:val="0031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2024-03-26T06:34:00Z</dcterms:created>
  <dcterms:modified xsi:type="dcterms:W3CDTF">2024-03-26T06:36:00Z</dcterms:modified>
</cp:coreProperties>
</file>